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A" w:rsidRPr="002A68FA" w:rsidRDefault="002A68FA" w:rsidP="002A6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8FA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карта урока окружающего мира в 4 «А» классе</w:t>
      </w:r>
    </w:p>
    <w:p w:rsidR="002A68FA" w:rsidRDefault="002A68FA" w:rsidP="002A6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8FA">
        <w:rPr>
          <w:rFonts w:ascii="Times New Roman" w:hAnsi="Times New Roman" w:cs="Times New Roman"/>
          <w:b/>
          <w:sz w:val="28"/>
          <w:szCs w:val="28"/>
          <w:lang w:eastAsia="ru-RU"/>
        </w:rPr>
        <w:t>Тема: Природные зоны России. Пустыни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A68FA" w:rsidRPr="000B6F02" w:rsidRDefault="002A68FA" w:rsidP="002A68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6835" w:rsidRPr="000B6F02" w:rsidRDefault="002A68FA" w:rsidP="00496D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деятельности учителя:</w:t>
      </w:r>
      <w:r w:rsidR="00496D0E"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6835" w:rsidRPr="000B6F02" w:rsidRDefault="00496D0E" w:rsidP="00F46835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сформировать у учащихся представление о природной зоне пустынь; </w:t>
      </w:r>
    </w:p>
    <w:p w:rsidR="002A68FA" w:rsidRPr="000B6F02" w:rsidRDefault="00496D0E" w:rsidP="00F46835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ознакомить с географическим положением зоны пустынь, ее особенностями, растениями и животным миром, дея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тельностью людей.</w:t>
      </w:r>
    </w:p>
    <w:p w:rsidR="002A68FA" w:rsidRPr="000B6F02" w:rsidRDefault="00F46835" w:rsidP="00F4683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интерес</w:t>
      </w:r>
      <w:r w:rsidR="002A68FA"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предмету «Окружающий мир»; </w:t>
      </w:r>
    </w:p>
    <w:p w:rsidR="008E7457" w:rsidRPr="000B6F02" w:rsidRDefault="002A68FA" w:rsidP="00F4683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раскрытия экологических проблем зоны пустынь.</w:t>
      </w:r>
    </w:p>
    <w:p w:rsidR="00F46835" w:rsidRPr="000B6F02" w:rsidRDefault="00F46835" w:rsidP="00F468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F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Формируемые </w:t>
      </w:r>
      <w:r w:rsidRPr="000B6F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УУД: познавательные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проверять информацию, находить дополнительную информацию, используя справочную литературу; </w:t>
      </w:r>
      <w:r w:rsidRPr="000B6F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коммуникативные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задавать вопросы, слушать и от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вечать на вопросы других, высказывать и обосновывать свою точ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ку зрения; </w:t>
      </w:r>
      <w:r w:rsidRPr="000B6F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регулятивные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принимать и сохранять учебную зада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чу, планировать в сотрудничестве с учителем и одноклассниками необходимые действия; </w:t>
      </w:r>
      <w:r w:rsidRPr="000B6F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личностные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способность к самооценке своих действий, поступков.</w:t>
      </w:r>
    </w:p>
    <w:p w:rsidR="00F46835" w:rsidRPr="000B6F02" w:rsidRDefault="00F46835" w:rsidP="00F468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835" w:rsidRPr="000B6F02" w:rsidRDefault="00F46835" w:rsidP="00F468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Оборудование:</w:t>
      </w:r>
      <w:r w:rsidRPr="000B6F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учебник, листочки с верными и неверными утверждениями для каждого ученика, кроссворд и карточки с текстом (географические ошибки) для работы в группах, гербарий, карточки с изображением растений, атлас-определитель, энциклопедии «Я познаю мир. Растения», «Я познаю мир. Животные».</w:t>
      </w:r>
    </w:p>
    <w:p w:rsidR="00F46835" w:rsidRPr="000B6F02" w:rsidRDefault="00F46835" w:rsidP="002A68F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68FA" w:rsidRPr="000B6F02" w:rsidRDefault="002A68FA" w:rsidP="002A68FA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</w:t>
      </w:r>
      <w:r w:rsidR="000B6F02"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0B6F02" w:rsidRPr="000B6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открытие новых знаний</w:t>
      </w:r>
    </w:p>
    <w:p w:rsidR="002A68FA" w:rsidRPr="000B6F02" w:rsidRDefault="002A68FA" w:rsidP="002A68FA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образовательные результаты:</w:t>
      </w:r>
    </w:p>
    <w:p w:rsidR="002A68FA" w:rsidRPr="000B6F02" w:rsidRDefault="002A68FA" w:rsidP="002A6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Предметные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(объем освоения и уровень владения компетенциями)</w:t>
      </w: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 возможность научиться работать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учебником, с географической картой, атласом-определителем, дополнительной литературой, работать с моделями изучаемых объектов и явлений окружающего мира.</w:t>
      </w:r>
    </w:p>
    <w:p w:rsidR="002A68FA" w:rsidRPr="000B6F02" w:rsidRDefault="002A68FA" w:rsidP="002A6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(компоненты </w:t>
      </w:r>
      <w:proofErr w:type="spellStart"/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культурно-компетентностного</w:t>
      </w:r>
      <w:proofErr w:type="spellEnd"/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опыта)</w:t>
      </w: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овладеют способностью</w:t>
      </w: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учебную задачу урока, отвечать на вопросы, обобщать собственные представления;</w:t>
      </w: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слушают собеседника и ведут диалог, оценивают свои достижения на уроке; умеют</w:t>
      </w: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вступать в речевое общение, пользоваться учебником.</w:t>
      </w:r>
    </w:p>
    <w:p w:rsidR="002A68FA" w:rsidRPr="000B6F02" w:rsidRDefault="002A68FA" w:rsidP="002A68F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Личностные: 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 мотивацию к учебной деятельности, навыки сотрудничества </w:t>
      </w:r>
      <w:proofErr w:type="gramStart"/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 в разных ситуациях</w:t>
      </w:r>
    </w:p>
    <w:p w:rsidR="002A68FA" w:rsidRPr="000B6F02" w:rsidRDefault="002A68FA" w:rsidP="002A68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8FA" w:rsidRPr="000B6F02" w:rsidRDefault="002A68F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формы обучения:</w:t>
      </w: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объяснительно-иллюстративный, исследовательский; </w:t>
      </w:r>
    </w:p>
    <w:p w:rsidR="002A68FA" w:rsidRPr="000B6F02" w:rsidRDefault="002A68F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индивидуальная, групповая, фронтальная, коллективная</w:t>
      </w:r>
    </w:p>
    <w:p w:rsidR="002A68FA" w:rsidRPr="000B6F02" w:rsidRDefault="002A68FA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 Пустыни</w:t>
      </w:r>
    </w:p>
    <w:p w:rsidR="002A68FA" w:rsidRPr="000B6F02" w:rsidRDefault="002A68FA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6835" w:rsidRPr="000B6F02" w:rsidRDefault="00F46835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</w:p>
    <w:p w:rsidR="00F46835" w:rsidRPr="000B6F02" w:rsidRDefault="00F46835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A68FA" w:rsidRPr="000B6F02" w:rsidRDefault="00F46835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0B6F02"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A68FA" w:rsidRPr="000B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урока</w:t>
      </w:r>
    </w:p>
    <w:p w:rsidR="002A68FA" w:rsidRPr="000B6F02" w:rsidRDefault="002A68FA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67"/>
        <w:gridCol w:w="2885"/>
        <w:gridCol w:w="5083"/>
        <w:gridCol w:w="2467"/>
        <w:gridCol w:w="3007"/>
      </w:tblGrid>
      <w:tr w:rsidR="002A68FA" w:rsidRPr="000B6F02" w:rsidTr="002F39DB">
        <w:tc>
          <w:tcPr>
            <w:tcW w:w="2376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   урока</w:t>
            </w:r>
          </w:p>
        </w:tc>
        <w:tc>
          <w:tcPr>
            <w:tcW w:w="3119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Обучающие и развивающие компоненты, задания </w:t>
            </w:r>
            <w:r w:rsidRPr="000B6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и упражнения</w:t>
            </w:r>
          </w:p>
        </w:tc>
        <w:tc>
          <w:tcPr>
            <w:tcW w:w="4536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16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62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умения</w:t>
            </w:r>
            <w:r w:rsidRPr="000B6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(универсальные учебные действия)</w:t>
            </w:r>
          </w:p>
        </w:tc>
      </w:tr>
      <w:tr w:rsidR="002A68FA" w:rsidRPr="000B6F02" w:rsidTr="002F39DB">
        <w:tc>
          <w:tcPr>
            <w:tcW w:w="2376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I. Мотивация</w:t>
            </w: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(самоопр</w:t>
            </w:r>
            <w:r w:rsidR="005B1FE8"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еделение) </w:t>
            </w:r>
            <w:r w:rsidR="005B1FE8"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к учебной деятельно</w:t>
            </w: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119" w:type="dxa"/>
          </w:tcPr>
          <w:p w:rsidR="002A68FA" w:rsidRPr="000B6F02" w:rsidRDefault="002A68FA" w:rsidP="002A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Эмоциональная, психологическая мотивационная подготовка учащихся к усвоению учебного материала.</w:t>
            </w:r>
          </w:p>
          <w:p w:rsidR="002A68FA" w:rsidRPr="000B6F02" w:rsidRDefault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4536" w:type="dxa"/>
          </w:tcPr>
          <w:p w:rsidR="00496D0E" w:rsidRPr="000B6F02" w:rsidRDefault="00496D0E" w:rsidP="00496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отправимся туда,</w:t>
            </w:r>
          </w:p>
          <w:p w:rsidR="00496D0E" w:rsidRPr="000B6F02" w:rsidRDefault="00496D0E" w:rsidP="00496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много солнца и не видна вода.</w:t>
            </w:r>
          </w:p>
          <w:p w:rsidR="00496D0E" w:rsidRPr="000B6F02" w:rsidRDefault="00496D0E" w:rsidP="00496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 России раскроет тайны нам,</w:t>
            </w:r>
          </w:p>
          <w:p w:rsidR="00496D0E" w:rsidRPr="000B6F02" w:rsidRDefault="00496D0E" w:rsidP="00496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Узнаем, что за звери обитают там,</w:t>
            </w:r>
          </w:p>
          <w:p w:rsidR="00496D0E" w:rsidRPr="000B6F02" w:rsidRDefault="00496D0E" w:rsidP="00496D0E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там растут,</w:t>
            </w: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6D0E" w:rsidRPr="000B6F02" w:rsidRDefault="00496D0E" w:rsidP="00496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природную зону зовут.</w:t>
            </w:r>
          </w:p>
          <w:p w:rsidR="00496D0E" w:rsidRPr="000B6F02" w:rsidRDefault="00496D0E" w:rsidP="00496D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какой природной зоне идет речь?</w:t>
            </w:r>
          </w:p>
          <w:p w:rsidR="00496D0E" w:rsidRPr="000B6F02" w:rsidRDefault="00496D0E" w:rsidP="00496D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D0E" w:rsidRPr="000B6F02" w:rsidRDefault="00496D0E" w:rsidP="00496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нам откроет свои тайны другая природная зона России. Разгадайте ребусы и прочитайте, куда мы отправляемся:</w:t>
            </w:r>
          </w:p>
          <w:p w:rsidR="00496D0E" w:rsidRPr="000B6F02" w:rsidRDefault="00496D0E" w:rsidP="00496D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733425"/>
                  <wp:effectExtent l="19050" t="0" r="9525" b="0"/>
                  <wp:docPr id="2" name="Рисунок 1" descr="https://arhivurokov.ru/multiurok/html/2017/06/03/s_5932954f8a71f/6411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6/03/s_5932954f8a71f/6411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8FA" w:rsidRPr="000B6F02" w:rsidRDefault="00496D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071004" cy="60407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59" cy="60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2A68FA" w:rsidRPr="000B6F02" w:rsidRDefault="000B6F02" w:rsidP="002A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2A68FA"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емонстрируют готовность к уроку, готовят рабочее место к уроку </w:t>
            </w:r>
          </w:p>
          <w:p w:rsidR="002A68FA" w:rsidRPr="000B6F02" w:rsidRDefault="000B6F02" w:rsidP="002A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A68FA"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лушают учителя, принимают участие в диалоге с учителем. </w:t>
            </w:r>
          </w:p>
          <w:p w:rsidR="002A68FA" w:rsidRPr="000B6F02" w:rsidRDefault="002A68FA" w:rsidP="002A68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2A68FA" w:rsidRPr="000B6F02" w:rsidRDefault="002A68FA" w:rsidP="002A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обмениваться мнениями.</w:t>
            </w:r>
          </w:p>
          <w:p w:rsidR="002A68FA" w:rsidRPr="000B6F02" w:rsidRDefault="002A68FA" w:rsidP="002A68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</w:tr>
      <w:tr w:rsidR="002A68FA" w:rsidRPr="000B6F02" w:rsidTr="002F39DB">
        <w:tc>
          <w:tcPr>
            <w:tcW w:w="2376" w:type="dxa"/>
          </w:tcPr>
          <w:p w:rsidR="002A68FA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3119" w:type="dxa"/>
          </w:tcPr>
          <w:p w:rsidR="002A68FA" w:rsidRPr="000B6F02" w:rsidRDefault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домашнего задания: тестирование</w:t>
            </w:r>
          </w:p>
        </w:tc>
        <w:tc>
          <w:tcPr>
            <w:tcW w:w="4536" w:type="dxa"/>
          </w:tcPr>
          <w:p w:rsidR="002A68FA" w:rsidRPr="000B6F02" w:rsidRDefault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Предлагает выполнить тест «Зона степей»</w:t>
            </w:r>
          </w:p>
        </w:tc>
        <w:tc>
          <w:tcPr>
            <w:tcW w:w="2616" w:type="dxa"/>
          </w:tcPr>
          <w:p w:rsidR="002A68FA" w:rsidRPr="000B6F02" w:rsidRDefault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тест</w:t>
            </w:r>
          </w:p>
        </w:tc>
        <w:tc>
          <w:tcPr>
            <w:tcW w:w="3162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68FA" w:rsidRPr="000B6F02" w:rsidTr="002F39DB">
        <w:tc>
          <w:tcPr>
            <w:tcW w:w="2376" w:type="dxa"/>
          </w:tcPr>
          <w:p w:rsidR="002A68FA" w:rsidRPr="000B6F02" w:rsidRDefault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III. Изучение нового материала</w:t>
            </w:r>
          </w:p>
        </w:tc>
        <w:tc>
          <w:tcPr>
            <w:tcW w:w="3119" w:type="dxa"/>
          </w:tcPr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новым понятием.</w:t>
            </w:r>
          </w:p>
          <w:p w:rsidR="00C4489E" w:rsidRPr="000B6F02" w:rsidRDefault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Работа со словарем. </w:t>
            </w: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8FA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учителя о географическом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положении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климате пустынь</w:t>
            </w:r>
          </w:p>
        </w:tc>
        <w:tc>
          <w:tcPr>
            <w:tcW w:w="4536" w:type="dxa"/>
          </w:tcPr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Что вы представляете, когда слышите слово «пустыня»? </w:t>
            </w:r>
            <w:r w:rsidRPr="000B6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(Жаркое солнце, нет дождей, верблюды, песок…)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какого слова произошло слово «пустыня»?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B6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(От слова «пусто».) </w:t>
            </w: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Пустыня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1. Обширное, обычно безводное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пространство со скудной растительностью или вовсе без неё. 2. Безлюдное необитаемое место.</w:t>
            </w: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Пустыня на карте обозначена желто-оранжевым цветом, расположена к югу от степной зоны по берегам Каспийского моря, к западу и востоку от низовья Волги. Это небольшая по площади зона.</w:t>
            </w:r>
          </w:p>
          <w:p w:rsidR="00C4489E" w:rsidRPr="000B6F02" w:rsidRDefault="00C4489E" w:rsidP="00C4489E">
            <w:pPr>
              <w:tabs>
                <w:tab w:val="left" w:pos="3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Какое лето и зима в пустыне?</w:t>
            </w:r>
          </w:p>
          <w:p w:rsidR="002A68FA" w:rsidRPr="000B6F02" w:rsidRDefault="00C4489E" w:rsidP="00C4489E">
            <w:pPr>
              <w:tabs>
                <w:tab w:val="left" w:pos="3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 в пустыне жаркое: поверхность нагревается днем до +70</w:t>
            </w:r>
            <w:proofErr w:type="gramStart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ночью прохладно, потому что песок и глина быстро остывают. Зима суровая – до минус 12</w:t>
            </w:r>
            <w:proofErr w:type="gramStart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длится 2–3 месяца. Поверхность пустыни равнинная с валами из песка. Эти песочные валы называются </w:t>
            </w:r>
            <w:r w:rsidRPr="000B6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барханами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они постоянно передвигаются благодаря сухим и горячим ветрам пустынь – суховеям. Барханы от этого движения песка медленно движутся и могут засыпать дороги, поля, селения. Высота барханов может достигать 50 метров. Остановить барханы может только растительность, скрепляющая своими корнями пески и ослабляющая силу ветра. Пустыни бывают не только песчаные, но и глинистые, и каменистые. Между Каспием и Амударьёй находится самая большая пустыня – Каракумы</w:t>
            </w:r>
          </w:p>
        </w:tc>
        <w:tc>
          <w:tcPr>
            <w:tcW w:w="2616" w:type="dxa"/>
          </w:tcPr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Внимательно слушают, отвечают на вопросы</w:t>
            </w: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Читают определение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понятия в словаре.</w:t>
            </w:r>
          </w:p>
          <w:p w:rsidR="00C4489E" w:rsidRPr="000B6F02" w:rsidRDefault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8FA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</w:tc>
        <w:tc>
          <w:tcPr>
            <w:tcW w:w="3162" w:type="dxa"/>
          </w:tcPr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B6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осуществляют логические действия: анализ, синтез, сравнение, обобщение, аналогию, классификацию, извлекают необходимую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информацию из текстов; используют знаково-символические средства; осознанно и произвольно строят речевое высказывание; подводят под понятие.</w:t>
            </w:r>
            <w:proofErr w:type="gramEnd"/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ориентируются в учебнике; контролируют учебные действия, замечают допущенные ошибки; осознают правило контроля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успешно используют его в решении учебной задачи.</w:t>
            </w:r>
          </w:p>
          <w:p w:rsidR="00C4489E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FE8" w:rsidRPr="000B6F02" w:rsidRDefault="00C4489E" w:rsidP="005B1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4489E" w:rsidRPr="000B6F02" w:rsidRDefault="00C4489E" w:rsidP="005B1F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обмениваются мнениями;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информации.</w:t>
            </w:r>
          </w:p>
          <w:p w:rsidR="002A68FA" w:rsidRPr="000B6F02" w:rsidRDefault="00C4489E" w:rsidP="00C44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осознают свои возможности в учении; способны адекватно рассуждать о причинах своего успеха или неуспеха в учении</w:t>
            </w:r>
          </w:p>
        </w:tc>
      </w:tr>
      <w:tr w:rsidR="002A68FA" w:rsidRPr="000B6F02" w:rsidTr="002F39DB">
        <w:tc>
          <w:tcPr>
            <w:tcW w:w="2376" w:type="dxa"/>
          </w:tcPr>
          <w:p w:rsidR="002A68FA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IV. Исследовательская </w:t>
            </w: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3119" w:type="dxa"/>
          </w:tcPr>
          <w:p w:rsidR="002A68FA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Работа в группах: сбор информации о проблемах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зоны пустынь.</w:t>
            </w: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Отчеты «ботаников», «зоологов», «экологов» по результатам работы</w:t>
            </w:r>
          </w:p>
        </w:tc>
        <w:tc>
          <w:tcPr>
            <w:tcW w:w="4536" w:type="dxa"/>
          </w:tcPr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Используя текст и иллюстрации учебника, атласы, рисунки, соберите информацию о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растительном и животном мире пустынь, об экологических проблемах этой зоны, после чего поделитесь своими знаниями. </w:t>
            </w: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Материалы для «ботаников»: гербарий, рисунки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изображением растений, учебник, атлас-определитель.</w:t>
            </w:r>
          </w:p>
          <w:p w:rsidR="00C4489E" w:rsidRPr="000B6F02" w:rsidRDefault="00C4489E" w:rsidP="00C44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Задания: 1. Общая особенность растений: </w:t>
            </w:r>
            <w:proofErr w:type="spellStart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корни___________</w:t>
            </w:r>
            <w:proofErr w:type="spellEnd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листья________ из-за того, что не хватает ________.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Индивидуальное приспособление к природным условиям: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верблюжья колючка, </w:t>
            </w:r>
            <w:proofErr w:type="spellStart"/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джузгун</w:t>
            </w:r>
            <w:proofErr w:type="spellEnd"/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колосняк</w:t>
            </w:r>
            <w:proofErr w:type="spellEnd"/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Материалы для «зоологов»: рисунки различных животных, населяющих пустыни, атлас-определитель, учебник 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Задания: 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Рассказать о приспособленности животных пустынь к природным условиям (размеры, окраска, образ жизни, чем питаются).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Перечислить животных.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Дать характеристику: ящерица-круглоголовка, сайгаки, тушканчики, верблюд.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Материалы для «экологов»: иллюстрации жизни </w:t>
            </w: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пустынях, учебник 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Задания: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Назвать экологические проблемы пустынь и пути их решения.</w:t>
            </w:r>
          </w:p>
          <w:p w:rsidR="00C4489E" w:rsidRPr="000B6F02" w:rsidRDefault="00C4489E" w:rsidP="00C448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Рассказать об охране редких растений и животных, заповедниках.</w:t>
            </w:r>
          </w:p>
          <w:p w:rsidR="002F39DB" w:rsidRPr="000B6F02" w:rsidRDefault="002F39DB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Предлагает учащимся выступить с отчетами по результатам исследовательской деятельности: «Растения пустынь», «Животные пустынь».</w:t>
            </w:r>
          </w:p>
          <w:p w:rsidR="002F39DB" w:rsidRPr="000B6F02" w:rsidRDefault="002F39DB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Какое время года самое благоприятное для живых организмов? Почему?</w:t>
            </w:r>
          </w:p>
          <w:p w:rsidR="002F39DB" w:rsidRPr="000B6F02" w:rsidRDefault="002F39DB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Вы, наверное, заметили, что в пустыне почти нет птиц – это потому, что птицы плохо переносят жажду.</w:t>
            </w:r>
          </w:p>
          <w:p w:rsidR="002F39DB" w:rsidRPr="000B6F02" w:rsidRDefault="002F39DB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Отчет «Экологические проблемы пустынь».</w:t>
            </w:r>
          </w:p>
          <w:p w:rsidR="002F39DB" w:rsidRPr="000B6F02" w:rsidRDefault="002F39DB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Вы раскрыли экологические проблемы пустынь. </w:t>
            </w:r>
          </w:p>
          <w:p w:rsidR="00C4489E" w:rsidRPr="000B6F02" w:rsidRDefault="002F39DB" w:rsidP="002F39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как всегда, виновник создавшихся проблем – человек. Сейчас перед людьми стоит трудная задача: исправить свои ошибки</w:t>
            </w:r>
          </w:p>
        </w:tc>
        <w:tc>
          <w:tcPr>
            <w:tcW w:w="2616" w:type="dxa"/>
          </w:tcPr>
          <w:p w:rsidR="002F39DB" w:rsidRPr="000B6F02" w:rsidRDefault="005B1FE8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="002F39DB"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елятся на три группы: «ботаники», </w:t>
            </w:r>
            <w:r w:rsidR="002F39DB"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«зоологи», «экологи».</w:t>
            </w:r>
          </w:p>
          <w:p w:rsidR="002F39DB" w:rsidRPr="000B6F02" w:rsidRDefault="002F39D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39DB" w:rsidRPr="000B6F02" w:rsidRDefault="002F39D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39DB" w:rsidRPr="000B6F02" w:rsidRDefault="002F39D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39DB" w:rsidRPr="000B6F02" w:rsidRDefault="002F39D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39DB" w:rsidRPr="000B6F02" w:rsidRDefault="002F39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«Ботаники» собирают информацию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растительном мире пустынь</w:t>
            </w: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«Зоологи» собирают информацию о животном мире пустынь</w:t>
            </w:r>
          </w:p>
          <w:p w:rsidR="002F39DB" w:rsidRPr="000B6F02" w:rsidRDefault="002F39DB" w:rsidP="002F39D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39DB" w:rsidRPr="000B6F02" w:rsidRDefault="002F39DB" w:rsidP="002F39D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39DB" w:rsidRPr="000B6F02" w:rsidRDefault="002F39DB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«Экологи» собирают информацию об экологических проблемах зоны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пустынь</w:t>
            </w: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«ботаники».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1FE8" w:rsidRPr="000B6F02" w:rsidRDefault="005B1FE8" w:rsidP="005B1F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5B1F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5B1F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Рассказывают «зоологи».</w:t>
            </w: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2F3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Рассказывают «экологи»</w:t>
            </w:r>
          </w:p>
        </w:tc>
        <w:tc>
          <w:tcPr>
            <w:tcW w:w="3162" w:type="dxa"/>
          </w:tcPr>
          <w:p w:rsidR="002F39DB" w:rsidRPr="000B6F02" w:rsidRDefault="002F39DB" w:rsidP="002F39D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B6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осуществляют логические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действия: анализ, синтез, сравнение, обобщение, аналогию, классификацию; выдвижение гипотез и их обосновани</w:t>
            </w:r>
            <w:r w:rsidR="000B6F02"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е, поиск необходимой информации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устанавливают причинно-следственные связи; осознанно и произвольно строят речевое высказывание; строят логические цепи рассуждений, доказательство.</w:t>
            </w:r>
            <w:proofErr w:type="gramEnd"/>
          </w:p>
          <w:p w:rsidR="002F39DB" w:rsidRPr="000B6F02" w:rsidRDefault="002F39DB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осуществляют контроль, коррекцию, оценку, волевую </w:t>
            </w:r>
            <w:proofErr w:type="spellStart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ситуации затруднения; принимают и сохраняют цели задачи учебной деятельности.</w:t>
            </w:r>
          </w:p>
          <w:p w:rsidR="002F39DB" w:rsidRPr="000B6F02" w:rsidRDefault="002F39DB" w:rsidP="002F39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68FA" w:rsidRPr="000B6F02" w:rsidTr="002F39DB">
        <w:tc>
          <w:tcPr>
            <w:tcW w:w="2376" w:type="dxa"/>
          </w:tcPr>
          <w:p w:rsidR="002A68FA" w:rsidRPr="000B6F02" w:rsidRDefault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V. Практическая деятельность</w:t>
            </w:r>
          </w:p>
        </w:tc>
        <w:tc>
          <w:tcPr>
            <w:tcW w:w="3119" w:type="dxa"/>
          </w:tcPr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Филворд</w:t>
            </w:r>
            <w:proofErr w:type="spellEnd"/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филворд</w:t>
            </w:r>
            <w:proofErr w:type="spellEnd"/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552575"/>
                  <wp:effectExtent l="19050" t="0" r="9525" b="0"/>
                  <wp:docPr id="3" name="Рисунок 3" descr="https://arhivurokov.ru/multiurok/html/2017/06/03/s_5932954f8a71f/64111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6/03/s_5932954f8a71f/64111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Лапки кенгуру, тельце мыши, уши осла, а хвост льва.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Я очень красива, у меня большая голова, от врагов я мгновенно зароюсь в песок.</w:t>
            </w:r>
          </w:p>
          <w:p w:rsidR="002A68FA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Мой ствол как камень, весной я красавец, а листья мои тонкие, как вязальные спицы.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Вьется веревка, на конце – головка.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Что за чудо! Вот так чудо!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Сверху блюдо, снизу блюдо!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Ходит чудо по дороге,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Голова торчит да ноги.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Я – песчаный холм, и зовут меня…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Ответы: 1. Тушканчик. 2. Ящерица. 3. Саксаул. 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Змея. 5. Черепаха. 6. Бархан.</w:t>
            </w:r>
          </w:p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Предлагает выполнить задания. В ходе выполнения работы учащимися помогает им, дает рекомендации</w:t>
            </w:r>
          </w:p>
        </w:tc>
        <w:tc>
          <w:tcPr>
            <w:tcW w:w="2616" w:type="dxa"/>
          </w:tcPr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FE8" w:rsidRPr="000B6F02" w:rsidRDefault="005B1F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8FA" w:rsidRPr="000B6F02" w:rsidRDefault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3162" w:type="dxa"/>
          </w:tcPr>
          <w:p w:rsidR="002F39DB" w:rsidRPr="000B6F02" w:rsidRDefault="002F39DB" w:rsidP="002F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точностью; адекватно используют речевые средства для решения коммуникационных задач; формулируют и аргументируют свое мнение и позицию в коммуникации; учитывают разные мнения, используют критерии для обоснования своего суждения.</w:t>
            </w:r>
          </w:p>
          <w:p w:rsidR="002A68FA" w:rsidRPr="000B6F02" w:rsidRDefault="002F39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осуществляют </w:t>
            </w:r>
            <w:proofErr w:type="spellStart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оценивают усваиваемое содержание с нравственно-этической точки зрения; осознают ответственность за общее дело</w:t>
            </w:r>
          </w:p>
        </w:tc>
      </w:tr>
      <w:tr w:rsidR="002A68FA" w:rsidRPr="000B6F02" w:rsidTr="002F39DB">
        <w:tc>
          <w:tcPr>
            <w:tcW w:w="2376" w:type="dxa"/>
          </w:tcPr>
          <w:p w:rsidR="005B1FE8" w:rsidRPr="000B6F02" w:rsidRDefault="005B1FE8" w:rsidP="005B1FE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VI. Итоги урока.</w:t>
            </w:r>
          </w:p>
          <w:p w:rsidR="002A68FA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19" w:type="dxa"/>
          </w:tcPr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полученных на уроке сведений.</w:t>
            </w:r>
          </w:p>
          <w:p w:rsidR="002A68FA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Заключительная беседа. Выставление оценок</w:t>
            </w:r>
          </w:p>
        </w:tc>
        <w:tc>
          <w:tcPr>
            <w:tcW w:w="4536" w:type="dxa"/>
          </w:tcPr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-Путешествие подошло к концу. Понравилось ли вам оно? </w:t>
            </w:r>
          </w:p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Какие выводы сделали? </w:t>
            </w:r>
          </w:p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Какая информация показалась для вас значимой? </w:t>
            </w:r>
          </w:p>
          <w:p w:rsidR="002A68FA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Как оцениваете свою деятельность?</w:t>
            </w:r>
          </w:p>
        </w:tc>
        <w:tc>
          <w:tcPr>
            <w:tcW w:w="2616" w:type="dxa"/>
          </w:tcPr>
          <w:p w:rsidR="002A68FA" w:rsidRPr="000B6F02" w:rsidRDefault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Отвечают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вопросы</w:t>
            </w:r>
          </w:p>
        </w:tc>
        <w:tc>
          <w:tcPr>
            <w:tcW w:w="3162" w:type="dxa"/>
          </w:tcPr>
          <w:p w:rsidR="005B1FE8" w:rsidRPr="000B6F02" w:rsidRDefault="005B1FE8" w:rsidP="005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ориентируются в своей системе знаний – отличают новое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уже известного.</w:t>
            </w:r>
          </w:p>
          <w:p w:rsidR="002A68FA" w:rsidRPr="000B6F02" w:rsidRDefault="005B1FE8" w:rsidP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оценивают собственную деятельность </w:t>
            </w: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уроке</w:t>
            </w:r>
          </w:p>
        </w:tc>
      </w:tr>
      <w:tr w:rsidR="002A68FA" w:rsidRPr="000B6F02" w:rsidTr="002F39DB">
        <w:tc>
          <w:tcPr>
            <w:tcW w:w="2376" w:type="dxa"/>
          </w:tcPr>
          <w:p w:rsidR="002A68FA" w:rsidRPr="000B6F02" w:rsidRDefault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VII. Домашнее задание</w:t>
            </w:r>
          </w:p>
        </w:tc>
        <w:tc>
          <w:tcPr>
            <w:tcW w:w="3119" w:type="dxa"/>
          </w:tcPr>
          <w:p w:rsidR="002A68FA" w:rsidRPr="000B6F02" w:rsidRDefault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Комментарий учителя</w:t>
            </w:r>
          </w:p>
        </w:tc>
        <w:tc>
          <w:tcPr>
            <w:tcW w:w="4536" w:type="dxa"/>
          </w:tcPr>
          <w:p w:rsidR="002A68FA" w:rsidRPr="000B6F02" w:rsidRDefault="005B1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с.118-125, выполнить задания в тетради</w:t>
            </w:r>
          </w:p>
        </w:tc>
        <w:tc>
          <w:tcPr>
            <w:tcW w:w="2616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2A68FA" w:rsidRPr="000B6F02" w:rsidRDefault="002A68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68FA" w:rsidRPr="000B6F02" w:rsidRDefault="002A68F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68FA" w:rsidRPr="000B6F02" w:rsidSect="002A68FA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A12"/>
    <w:multiLevelType w:val="hybridMultilevel"/>
    <w:tmpl w:val="AA52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3D08"/>
    <w:multiLevelType w:val="hybridMultilevel"/>
    <w:tmpl w:val="3554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8FA"/>
    <w:rsid w:val="00007F12"/>
    <w:rsid w:val="000129C0"/>
    <w:rsid w:val="00013CFC"/>
    <w:rsid w:val="00016396"/>
    <w:rsid w:val="000174D6"/>
    <w:rsid w:val="00022053"/>
    <w:rsid w:val="00022C5A"/>
    <w:rsid w:val="000329C0"/>
    <w:rsid w:val="00042175"/>
    <w:rsid w:val="00042F58"/>
    <w:rsid w:val="00054201"/>
    <w:rsid w:val="00054B69"/>
    <w:rsid w:val="00062AD6"/>
    <w:rsid w:val="00065D62"/>
    <w:rsid w:val="00070545"/>
    <w:rsid w:val="00071281"/>
    <w:rsid w:val="00071B9C"/>
    <w:rsid w:val="00072F32"/>
    <w:rsid w:val="0007573A"/>
    <w:rsid w:val="00076C76"/>
    <w:rsid w:val="00077F82"/>
    <w:rsid w:val="000826BB"/>
    <w:rsid w:val="00083016"/>
    <w:rsid w:val="00091109"/>
    <w:rsid w:val="00091F2C"/>
    <w:rsid w:val="00093A34"/>
    <w:rsid w:val="00093D65"/>
    <w:rsid w:val="00093EDA"/>
    <w:rsid w:val="00096682"/>
    <w:rsid w:val="000A368A"/>
    <w:rsid w:val="000A3B98"/>
    <w:rsid w:val="000B24C0"/>
    <w:rsid w:val="000B6F02"/>
    <w:rsid w:val="000C11A9"/>
    <w:rsid w:val="000C15B2"/>
    <w:rsid w:val="000C3341"/>
    <w:rsid w:val="000C6B68"/>
    <w:rsid w:val="000C7362"/>
    <w:rsid w:val="000D1B4C"/>
    <w:rsid w:val="000E4ADF"/>
    <w:rsid w:val="000F13AB"/>
    <w:rsid w:val="000F2017"/>
    <w:rsid w:val="000F2311"/>
    <w:rsid w:val="000F2391"/>
    <w:rsid w:val="000F3DF0"/>
    <w:rsid w:val="0010553B"/>
    <w:rsid w:val="00105547"/>
    <w:rsid w:val="00113674"/>
    <w:rsid w:val="00130A33"/>
    <w:rsid w:val="00132AC0"/>
    <w:rsid w:val="00133F66"/>
    <w:rsid w:val="001442D8"/>
    <w:rsid w:val="00144350"/>
    <w:rsid w:val="00147832"/>
    <w:rsid w:val="0016234C"/>
    <w:rsid w:val="001626C9"/>
    <w:rsid w:val="00165BD2"/>
    <w:rsid w:val="0016694F"/>
    <w:rsid w:val="001734D0"/>
    <w:rsid w:val="001748D2"/>
    <w:rsid w:val="00176030"/>
    <w:rsid w:val="00182252"/>
    <w:rsid w:val="00183735"/>
    <w:rsid w:val="00187BAC"/>
    <w:rsid w:val="001A4795"/>
    <w:rsid w:val="001A7EBE"/>
    <w:rsid w:val="001B39A5"/>
    <w:rsid w:val="001B648C"/>
    <w:rsid w:val="001C08F7"/>
    <w:rsid w:val="001C40CD"/>
    <w:rsid w:val="001E0419"/>
    <w:rsid w:val="001E7727"/>
    <w:rsid w:val="001E7F80"/>
    <w:rsid w:val="001F023A"/>
    <w:rsid w:val="001F53A8"/>
    <w:rsid w:val="002036C4"/>
    <w:rsid w:val="00206255"/>
    <w:rsid w:val="00207416"/>
    <w:rsid w:val="0021288E"/>
    <w:rsid w:val="002132D5"/>
    <w:rsid w:val="00213CB6"/>
    <w:rsid w:val="00215ED4"/>
    <w:rsid w:val="00216908"/>
    <w:rsid w:val="00222EF6"/>
    <w:rsid w:val="00227F9E"/>
    <w:rsid w:val="00231197"/>
    <w:rsid w:val="002321F0"/>
    <w:rsid w:val="002439CC"/>
    <w:rsid w:val="002463D7"/>
    <w:rsid w:val="002474B8"/>
    <w:rsid w:val="0025151C"/>
    <w:rsid w:val="00253660"/>
    <w:rsid w:val="00264D61"/>
    <w:rsid w:val="00271366"/>
    <w:rsid w:val="00272EE3"/>
    <w:rsid w:val="0027665E"/>
    <w:rsid w:val="002831E8"/>
    <w:rsid w:val="00286E4B"/>
    <w:rsid w:val="0028757C"/>
    <w:rsid w:val="00291541"/>
    <w:rsid w:val="0029225A"/>
    <w:rsid w:val="00294C17"/>
    <w:rsid w:val="002951B3"/>
    <w:rsid w:val="00295261"/>
    <w:rsid w:val="00296032"/>
    <w:rsid w:val="002963B7"/>
    <w:rsid w:val="0029753C"/>
    <w:rsid w:val="002A346E"/>
    <w:rsid w:val="002A44D2"/>
    <w:rsid w:val="002A4971"/>
    <w:rsid w:val="002A5E06"/>
    <w:rsid w:val="002A65AA"/>
    <w:rsid w:val="002A68FA"/>
    <w:rsid w:val="002B184B"/>
    <w:rsid w:val="002B1EB3"/>
    <w:rsid w:val="002B581C"/>
    <w:rsid w:val="002B5B93"/>
    <w:rsid w:val="002C0402"/>
    <w:rsid w:val="002C4C98"/>
    <w:rsid w:val="002D5A87"/>
    <w:rsid w:val="002D6BD5"/>
    <w:rsid w:val="002F0CAD"/>
    <w:rsid w:val="002F2A2F"/>
    <w:rsid w:val="002F39DB"/>
    <w:rsid w:val="002F4229"/>
    <w:rsid w:val="003001DD"/>
    <w:rsid w:val="00300D5D"/>
    <w:rsid w:val="00302130"/>
    <w:rsid w:val="00310C5F"/>
    <w:rsid w:val="003130FD"/>
    <w:rsid w:val="00313149"/>
    <w:rsid w:val="00314A51"/>
    <w:rsid w:val="00314DD6"/>
    <w:rsid w:val="00316262"/>
    <w:rsid w:val="003212BC"/>
    <w:rsid w:val="0032294C"/>
    <w:rsid w:val="00323979"/>
    <w:rsid w:val="00330BB0"/>
    <w:rsid w:val="00337A42"/>
    <w:rsid w:val="00340C14"/>
    <w:rsid w:val="00342EA2"/>
    <w:rsid w:val="0034319D"/>
    <w:rsid w:val="0034772C"/>
    <w:rsid w:val="00351BA5"/>
    <w:rsid w:val="00354D00"/>
    <w:rsid w:val="00354FFD"/>
    <w:rsid w:val="003630BC"/>
    <w:rsid w:val="003643AE"/>
    <w:rsid w:val="00372182"/>
    <w:rsid w:val="00375161"/>
    <w:rsid w:val="00376F4C"/>
    <w:rsid w:val="00380301"/>
    <w:rsid w:val="00382FD0"/>
    <w:rsid w:val="00384706"/>
    <w:rsid w:val="003877FA"/>
    <w:rsid w:val="003922A0"/>
    <w:rsid w:val="00397E02"/>
    <w:rsid w:val="003A3A36"/>
    <w:rsid w:val="003A5900"/>
    <w:rsid w:val="003A6645"/>
    <w:rsid w:val="003A7069"/>
    <w:rsid w:val="003B11C2"/>
    <w:rsid w:val="003B3F72"/>
    <w:rsid w:val="003B4B35"/>
    <w:rsid w:val="003C0595"/>
    <w:rsid w:val="003C20E9"/>
    <w:rsid w:val="003C25FA"/>
    <w:rsid w:val="003C7B15"/>
    <w:rsid w:val="003C7F12"/>
    <w:rsid w:val="003D2445"/>
    <w:rsid w:val="003E7E64"/>
    <w:rsid w:val="003F2FAB"/>
    <w:rsid w:val="003F3DB4"/>
    <w:rsid w:val="003F788A"/>
    <w:rsid w:val="00400604"/>
    <w:rsid w:val="0040709A"/>
    <w:rsid w:val="004109E1"/>
    <w:rsid w:val="00412C42"/>
    <w:rsid w:val="004169E8"/>
    <w:rsid w:val="0042381C"/>
    <w:rsid w:val="00426BD0"/>
    <w:rsid w:val="00442C10"/>
    <w:rsid w:val="00443DBF"/>
    <w:rsid w:val="00444192"/>
    <w:rsid w:val="004532CF"/>
    <w:rsid w:val="0045455D"/>
    <w:rsid w:val="00454EB3"/>
    <w:rsid w:val="0045623E"/>
    <w:rsid w:val="00456A8B"/>
    <w:rsid w:val="0046730C"/>
    <w:rsid w:val="00470144"/>
    <w:rsid w:val="0047087B"/>
    <w:rsid w:val="00475016"/>
    <w:rsid w:val="00481B47"/>
    <w:rsid w:val="0048572E"/>
    <w:rsid w:val="00486AEF"/>
    <w:rsid w:val="00492EAE"/>
    <w:rsid w:val="00493DA0"/>
    <w:rsid w:val="00496C59"/>
    <w:rsid w:val="00496D0E"/>
    <w:rsid w:val="004A1465"/>
    <w:rsid w:val="004A1563"/>
    <w:rsid w:val="004A69DF"/>
    <w:rsid w:val="004C260B"/>
    <w:rsid w:val="004C4AE9"/>
    <w:rsid w:val="004C5D34"/>
    <w:rsid w:val="004C6237"/>
    <w:rsid w:val="004D138C"/>
    <w:rsid w:val="004D4836"/>
    <w:rsid w:val="004E1134"/>
    <w:rsid w:val="004E39D0"/>
    <w:rsid w:val="004E4CCD"/>
    <w:rsid w:val="004F0FB9"/>
    <w:rsid w:val="004F2E7F"/>
    <w:rsid w:val="004F529F"/>
    <w:rsid w:val="005059EF"/>
    <w:rsid w:val="005130A7"/>
    <w:rsid w:val="00514723"/>
    <w:rsid w:val="00516B99"/>
    <w:rsid w:val="005202A3"/>
    <w:rsid w:val="00523B46"/>
    <w:rsid w:val="005253D5"/>
    <w:rsid w:val="00525F41"/>
    <w:rsid w:val="00525F6C"/>
    <w:rsid w:val="00527F7D"/>
    <w:rsid w:val="00533281"/>
    <w:rsid w:val="00535B26"/>
    <w:rsid w:val="0053799B"/>
    <w:rsid w:val="00537FF8"/>
    <w:rsid w:val="00545A5A"/>
    <w:rsid w:val="00547808"/>
    <w:rsid w:val="00547895"/>
    <w:rsid w:val="00554618"/>
    <w:rsid w:val="005650CB"/>
    <w:rsid w:val="0056758D"/>
    <w:rsid w:val="00573790"/>
    <w:rsid w:val="00577462"/>
    <w:rsid w:val="00582905"/>
    <w:rsid w:val="00582E78"/>
    <w:rsid w:val="00584F7F"/>
    <w:rsid w:val="00585384"/>
    <w:rsid w:val="0059099F"/>
    <w:rsid w:val="00591F95"/>
    <w:rsid w:val="00593974"/>
    <w:rsid w:val="0059398C"/>
    <w:rsid w:val="005A51AB"/>
    <w:rsid w:val="005A60BD"/>
    <w:rsid w:val="005A6E09"/>
    <w:rsid w:val="005A722D"/>
    <w:rsid w:val="005B1FE8"/>
    <w:rsid w:val="005B356D"/>
    <w:rsid w:val="005B5151"/>
    <w:rsid w:val="005C258F"/>
    <w:rsid w:val="005C67C1"/>
    <w:rsid w:val="005D5F29"/>
    <w:rsid w:val="005D674A"/>
    <w:rsid w:val="005E118F"/>
    <w:rsid w:val="005E3A21"/>
    <w:rsid w:val="005E5432"/>
    <w:rsid w:val="005E6DE7"/>
    <w:rsid w:val="005E7DB2"/>
    <w:rsid w:val="005F0CCA"/>
    <w:rsid w:val="005F2E81"/>
    <w:rsid w:val="005F525C"/>
    <w:rsid w:val="005F5A9A"/>
    <w:rsid w:val="00600479"/>
    <w:rsid w:val="00603770"/>
    <w:rsid w:val="00607FB5"/>
    <w:rsid w:val="006203FD"/>
    <w:rsid w:val="00626E33"/>
    <w:rsid w:val="00627A14"/>
    <w:rsid w:val="00627D92"/>
    <w:rsid w:val="00631373"/>
    <w:rsid w:val="006328D9"/>
    <w:rsid w:val="00636C2C"/>
    <w:rsid w:val="006465FA"/>
    <w:rsid w:val="006473ED"/>
    <w:rsid w:val="00652077"/>
    <w:rsid w:val="00661AFB"/>
    <w:rsid w:val="00662954"/>
    <w:rsid w:val="00662C3C"/>
    <w:rsid w:val="00666259"/>
    <w:rsid w:val="0066664F"/>
    <w:rsid w:val="00671941"/>
    <w:rsid w:val="00674394"/>
    <w:rsid w:val="00674ED6"/>
    <w:rsid w:val="0068277D"/>
    <w:rsid w:val="006870F7"/>
    <w:rsid w:val="00690E01"/>
    <w:rsid w:val="00696827"/>
    <w:rsid w:val="00696DC2"/>
    <w:rsid w:val="00697198"/>
    <w:rsid w:val="00697DAC"/>
    <w:rsid w:val="006A1E58"/>
    <w:rsid w:val="006A6213"/>
    <w:rsid w:val="006B3A73"/>
    <w:rsid w:val="006B4F74"/>
    <w:rsid w:val="006B5236"/>
    <w:rsid w:val="006C47D1"/>
    <w:rsid w:val="006C772A"/>
    <w:rsid w:val="006D11EB"/>
    <w:rsid w:val="006E180D"/>
    <w:rsid w:val="006E5339"/>
    <w:rsid w:val="006E6164"/>
    <w:rsid w:val="006E752B"/>
    <w:rsid w:val="006E773A"/>
    <w:rsid w:val="006F3C12"/>
    <w:rsid w:val="006F7156"/>
    <w:rsid w:val="00705F92"/>
    <w:rsid w:val="00716960"/>
    <w:rsid w:val="00717BE1"/>
    <w:rsid w:val="0072020F"/>
    <w:rsid w:val="00722DE0"/>
    <w:rsid w:val="007265F5"/>
    <w:rsid w:val="007313EE"/>
    <w:rsid w:val="00735C69"/>
    <w:rsid w:val="00744173"/>
    <w:rsid w:val="00744252"/>
    <w:rsid w:val="0074529C"/>
    <w:rsid w:val="00750E0C"/>
    <w:rsid w:val="00755108"/>
    <w:rsid w:val="007629C9"/>
    <w:rsid w:val="00767630"/>
    <w:rsid w:val="007702A0"/>
    <w:rsid w:val="00771A8B"/>
    <w:rsid w:val="00777D32"/>
    <w:rsid w:val="007803C6"/>
    <w:rsid w:val="007818F9"/>
    <w:rsid w:val="00786100"/>
    <w:rsid w:val="00792DE0"/>
    <w:rsid w:val="007A2DFC"/>
    <w:rsid w:val="007A6FBC"/>
    <w:rsid w:val="007B14AE"/>
    <w:rsid w:val="007B3F1D"/>
    <w:rsid w:val="007C2D83"/>
    <w:rsid w:val="007C3863"/>
    <w:rsid w:val="007D1736"/>
    <w:rsid w:val="007D3679"/>
    <w:rsid w:val="007D7FBB"/>
    <w:rsid w:val="007E24D8"/>
    <w:rsid w:val="007E3289"/>
    <w:rsid w:val="007F03FD"/>
    <w:rsid w:val="007F459B"/>
    <w:rsid w:val="00806B2A"/>
    <w:rsid w:val="00813A50"/>
    <w:rsid w:val="00826872"/>
    <w:rsid w:val="0082722D"/>
    <w:rsid w:val="00831C2D"/>
    <w:rsid w:val="00846D72"/>
    <w:rsid w:val="00847B5E"/>
    <w:rsid w:val="00847E04"/>
    <w:rsid w:val="008528AE"/>
    <w:rsid w:val="00855B47"/>
    <w:rsid w:val="00860C0E"/>
    <w:rsid w:val="008626E3"/>
    <w:rsid w:val="00867AF9"/>
    <w:rsid w:val="00871D7C"/>
    <w:rsid w:val="0087376E"/>
    <w:rsid w:val="008745D4"/>
    <w:rsid w:val="008776CE"/>
    <w:rsid w:val="00881B70"/>
    <w:rsid w:val="0088782B"/>
    <w:rsid w:val="00890324"/>
    <w:rsid w:val="00891505"/>
    <w:rsid w:val="00893E68"/>
    <w:rsid w:val="008A0511"/>
    <w:rsid w:val="008A131A"/>
    <w:rsid w:val="008A3986"/>
    <w:rsid w:val="008A4740"/>
    <w:rsid w:val="008A4947"/>
    <w:rsid w:val="008C047F"/>
    <w:rsid w:val="008C1CE7"/>
    <w:rsid w:val="008D1AA2"/>
    <w:rsid w:val="008D622A"/>
    <w:rsid w:val="008D689A"/>
    <w:rsid w:val="008D6EFF"/>
    <w:rsid w:val="008E1B81"/>
    <w:rsid w:val="008E39EA"/>
    <w:rsid w:val="008E7457"/>
    <w:rsid w:val="008E7CC7"/>
    <w:rsid w:val="008F3128"/>
    <w:rsid w:val="008F3A9D"/>
    <w:rsid w:val="0091552D"/>
    <w:rsid w:val="0092013F"/>
    <w:rsid w:val="00920EF4"/>
    <w:rsid w:val="00921E05"/>
    <w:rsid w:val="00923FD0"/>
    <w:rsid w:val="00924E7E"/>
    <w:rsid w:val="00930BF8"/>
    <w:rsid w:val="00946F30"/>
    <w:rsid w:val="00950836"/>
    <w:rsid w:val="00952108"/>
    <w:rsid w:val="009557AB"/>
    <w:rsid w:val="00956D85"/>
    <w:rsid w:val="00957DC6"/>
    <w:rsid w:val="00960CF0"/>
    <w:rsid w:val="00961FE8"/>
    <w:rsid w:val="009621C2"/>
    <w:rsid w:val="0096244F"/>
    <w:rsid w:val="0096395C"/>
    <w:rsid w:val="00965526"/>
    <w:rsid w:val="00977368"/>
    <w:rsid w:val="009844E7"/>
    <w:rsid w:val="00984A3C"/>
    <w:rsid w:val="0098583B"/>
    <w:rsid w:val="00985DF2"/>
    <w:rsid w:val="00987D1A"/>
    <w:rsid w:val="00990380"/>
    <w:rsid w:val="00992D0D"/>
    <w:rsid w:val="009937FC"/>
    <w:rsid w:val="009A3047"/>
    <w:rsid w:val="009B1344"/>
    <w:rsid w:val="009B28F0"/>
    <w:rsid w:val="009B46BA"/>
    <w:rsid w:val="009C16E7"/>
    <w:rsid w:val="009C2ADE"/>
    <w:rsid w:val="009C361B"/>
    <w:rsid w:val="009C3720"/>
    <w:rsid w:val="009D0F7E"/>
    <w:rsid w:val="009D3D6B"/>
    <w:rsid w:val="009D5BD0"/>
    <w:rsid w:val="009E06AE"/>
    <w:rsid w:val="009E07A2"/>
    <w:rsid w:val="009E0828"/>
    <w:rsid w:val="009E126F"/>
    <w:rsid w:val="009E2E55"/>
    <w:rsid w:val="009E57A4"/>
    <w:rsid w:val="009F6EC9"/>
    <w:rsid w:val="009F7FE2"/>
    <w:rsid w:val="00A03166"/>
    <w:rsid w:val="00A06452"/>
    <w:rsid w:val="00A129B0"/>
    <w:rsid w:val="00A15B9D"/>
    <w:rsid w:val="00A23C1F"/>
    <w:rsid w:val="00A3350A"/>
    <w:rsid w:val="00A46FC4"/>
    <w:rsid w:val="00A50046"/>
    <w:rsid w:val="00A51635"/>
    <w:rsid w:val="00A5210A"/>
    <w:rsid w:val="00A52957"/>
    <w:rsid w:val="00A56637"/>
    <w:rsid w:val="00A6527C"/>
    <w:rsid w:val="00A66D6A"/>
    <w:rsid w:val="00A708E2"/>
    <w:rsid w:val="00A72639"/>
    <w:rsid w:val="00A77E16"/>
    <w:rsid w:val="00A9077F"/>
    <w:rsid w:val="00A93AD7"/>
    <w:rsid w:val="00A95913"/>
    <w:rsid w:val="00A97C95"/>
    <w:rsid w:val="00A97D2E"/>
    <w:rsid w:val="00AA10EE"/>
    <w:rsid w:val="00AA1E6A"/>
    <w:rsid w:val="00AA401D"/>
    <w:rsid w:val="00AA5A05"/>
    <w:rsid w:val="00AB161D"/>
    <w:rsid w:val="00AB2515"/>
    <w:rsid w:val="00AB3D4C"/>
    <w:rsid w:val="00AB413F"/>
    <w:rsid w:val="00AC3178"/>
    <w:rsid w:val="00AD3E0C"/>
    <w:rsid w:val="00AE30FD"/>
    <w:rsid w:val="00AE56C5"/>
    <w:rsid w:val="00AF2F93"/>
    <w:rsid w:val="00AF35DC"/>
    <w:rsid w:val="00AF76F0"/>
    <w:rsid w:val="00B00587"/>
    <w:rsid w:val="00B0084E"/>
    <w:rsid w:val="00B00928"/>
    <w:rsid w:val="00B04D96"/>
    <w:rsid w:val="00B06DC9"/>
    <w:rsid w:val="00B15550"/>
    <w:rsid w:val="00B255D4"/>
    <w:rsid w:val="00B3319D"/>
    <w:rsid w:val="00B35142"/>
    <w:rsid w:val="00B44C2E"/>
    <w:rsid w:val="00B5094E"/>
    <w:rsid w:val="00B53314"/>
    <w:rsid w:val="00B54B54"/>
    <w:rsid w:val="00B571D3"/>
    <w:rsid w:val="00B763E2"/>
    <w:rsid w:val="00B77C5F"/>
    <w:rsid w:val="00B80CEF"/>
    <w:rsid w:val="00B81B29"/>
    <w:rsid w:val="00B81E89"/>
    <w:rsid w:val="00B82D61"/>
    <w:rsid w:val="00B91BA6"/>
    <w:rsid w:val="00B91FAB"/>
    <w:rsid w:val="00B92DA2"/>
    <w:rsid w:val="00B934FF"/>
    <w:rsid w:val="00B94505"/>
    <w:rsid w:val="00B949DC"/>
    <w:rsid w:val="00B94C1A"/>
    <w:rsid w:val="00B95F6F"/>
    <w:rsid w:val="00BA08BA"/>
    <w:rsid w:val="00BA0E7A"/>
    <w:rsid w:val="00BA32D6"/>
    <w:rsid w:val="00BA3E79"/>
    <w:rsid w:val="00BA4C42"/>
    <w:rsid w:val="00BB08BA"/>
    <w:rsid w:val="00BB264F"/>
    <w:rsid w:val="00BB4E0D"/>
    <w:rsid w:val="00BB7ED3"/>
    <w:rsid w:val="00BC4F33"/>
    <w:rsid w:val="00BC6142"/>
    <w:rsid w:val="00BC7563"/>
    <w:rsid w:val="00BC7F64"/>
    <w:rsid w:val="00BD4CF8"/>
    <w:rsid w:val="00BD560C"/>
    <w:rsid w:val="00BE2D56"/>
    <w:rsid w:val="00BE59F4"/>
    <w:rsid w:val="00BF1B38"/>
    <w:rsid w:val="00BF375A"/>
    <w:rsid w:val="00BF409A"/>
    <w:rsid w:val="00BF5A00"/>
    <w:rsid w:val="00BF6FE3"/>
    <w:rsid w:val="00C14E23"/>
    <w:rsid w:val="00C20097"/>
    <w:rsid w:val="00C32C23"/>
    <w:rsid w:val="00C34867"/>
    <w:rsid w:val="00C34ED2"/>
    <w:rsid w:val="00C4078A"/>
    <w:rsid w:val="00C41835"/>
    <w:rsid w:val="00C432A5"/>
    <w:rsid w:val="00C4489E"/>
    <w:rsid w:val="00C45826"/>
    <w:rsid w:val="00C467FD"/>
    <w:rsid w:val="00C527CA"/>
    <w:rsid w:val="00C56FCE"/>
    <w:rsid w:val="00C57BC5"/>
    <w:rsid w:val="00C6289B"/>
    <w:rsid w:val="00C6480E"/>
    <w:rsid w:val="00C67377"/>
    <w:rsid w:val="00C74072"/>
    <w:rsid w:val="00C75582"/>
    <w:rsid w:val="00C76665"/>
    <w:rsid w:val="00C76E74"/>
    <w:rsid w:val="00C802DB"/>
    <w:rsid w:val="00C8086E"/>
    <w:rsid w:val="00C80E0D"/>
    <w:rsid w:val="00C822C3"/>
    <w:rsid w:val="00C90079"/>
    <w:rsid w:val="00C94F6B"/>
    <w:rsid w:val="00C95C12"/>
    <w:rsid w:val="00C9755B"/>
    <w:rsid w:val="00CA04E7"/>
    <w:rsid w:val="00CA6836"/>
    <w:rsid w:val="00CA7212"/>
    <w:rsid w:val="00CB1317"/>
    <w:rsid w:val="00CB2F51"/>
    <w:rsid w:val="00CB3595"/>
    <w:rsid w:val="00CB38F3"/>
    <w:rsid w:val="00CB5A05"/>
    <w:rsid w:val="00CB62DE"/>
    <w:rsid w:val="00CB7969"/>
    <w:rsid w:val="00CC312B"/>
    <w:rsid w:val="00CC776C"/>
    <w:rsid w:val="00CD166E"/>
    <w:rsid w:val="00CD3AFD"/>
    <w:rsid w:val="00CD46A9"/>
    <w:rsid w:val="00CD52C1"/>
    <w:rsid w:val="00CE03D7"/>
    <w:rsid w:val="00CE1513"/>
    <w:rsid w:val="00CE2B35"/>
    <w:rsid w:val="00CE74C1"/>
    <w:rsid w:val="00CF233C"/>
    <w:rsid w:val="00CF7AAA"/>
    <w:rsid w:val="00D06EE5"/>
    <w:rsid w:val="00D105AF"/>
    <w:rsid w:val="00D1070B"/>
    <w:rsid w:val="00D11873"/>
    <w:rsid w:val="00D12651"/>
    <w:rsid w:val="00D130B3"/>
    <w:rsid w:val="00D1697E"/>
    <w:rsid w:val="00D16D67"/>
    <w:rsid w:val="00D21C14"/>
    <w:rsid w:val="00D22823"/>
    <w:rsid w:val="00D24C54"/>
    <w:rsid w:val="00D30D5A"/>
    <w:rsid w:val="00D34C16"/>
    <w:rsid w:val="00D366C0"/>
    <w:rsid w:val="00D479A5"/>
    <w:rsid w:val="00D5134C"/>
    <w:rsid w:val="00D53831"/>
    <w:rsid w:val="00D56880"/>
    <w:rsid w:val="00D60C3E"/>
    <w:rsid w:val="00D65875"/>
    <w:rsid w:val="00D66D67"/>
    <w:rsid w:val="00D679E3"/>
    <w:rsid w:val="00D70B6C"/>
    <w:rsid w:val="00D7505E"/>
    <w:rsid w:val="00D75B95"/>
    <w:rsid w:val="00D80A98"/>
    <w:rsid w:val="00D8469B"/>
    <w:rsid w:val="00D93F91"/>
    <w:rsid w:val="00D97D42"/>
    <w:rsid w:val="00DA3198"/>
    <w:rsid w:val="00DA43B1"/>
    <w:rsid w:val="00DA532D"/>
    <w:rsid w:val="00DB0C74"/>
    <w:rsid w:val="00DB0EDF"/>
    <w:rsid w:val="00DB2A6D"/>
    <w:rsid w:val="00DB3E81"/>
    <w:rsid w:val="00DB644D"/>
    <w:rsid w:val="00DC072C"/>
    <w:rsid w:val="00DD57B1"/>
    <w:rsid w:val="00DD7615"/>
    <w:rsid w:val="00DE0912"/>
    <w:rsid w:val="00DF469F"/>
    <w:rsid w:val="00E013A4"/>
    <w:rsid w:val="00E015C1"/>
    <w:rsid w:val="00E0281B"/>
    <w:rsid w:val="00E0343F"/>
    <w:rsid w:val="00E156A6"/>
    <w:rsid w:val="00E20460"/>
    <w:rsid w:val="00E24983"/>
    <w:rsid w:val="00E25C71"/>
    <w:rsid w:val="00E304DF"/>
    <w:rsid w:val="00E32C24"/>
    <w:rsid w:val="00E33926"/>
    <w:rsid w:val="00E36C56"/>
    <w:rsid w:val="00E4354A"/>
    <w:rsid w:val="00E45F08"/>
    <w:rsid w:val="00E47670"/>
    <w:rsid w:val="00E5171D"/>
    <w:rsid w:val="00E5193A"/>
    <w:rsid w:val="00E526DB"/>
    <w:rsid w:val="00E528EB"/>
    <w:rsid w:val="00E52D79"/>
    <w:rsid w:val="00E53139"/>
    <w:rsid w:val="00E5339C"/>
    <w:rsid w:val="00E5511D"/>
    <w:rsid w:val="00E61F8E"/>
    <w:rsid w:val="00E71DF5"/>
    <w:rsid w:val="00E74858"/>
    <w:rsid w:val="00E75E08"/>
    <w:rsid w:val="00E75FF5"/>
    <w:rsid w:val="00E84139"/>
    <w:rsid w:val="00E93DBD"/>
    <w:rsid w:val="00E97A8C"/>
    <w:rsid w:val="00E97CD9"/>
    <w:rsid w:val="00EA0392"/>
    <w:rsid w:val="00EA19F1"/>
    <w:rsid w:val="00EA31CA"/>
    <w:rsid w:val="00EA38EC"/>
    <w:rsid w:val="00EA43E8"/>
    <w:rsid w:val="00EA6282"/>
    <w:rsid w:val="00EA6FF7"/>
    <w:rsid w:val="00EA75A7"/>
    <w:rsid w:val="00EB0E5E"/>
    <w:rsid w:val="00EB38FB"/>
    <w:rsid w:val="00EB6EE0"/>
    <w:rsid w:val="00EB7B34"/>
    <w:rsid w:val="00EC105B"/>
    <w:rsid w:val="00EC4342"/>
    <w:rsid w:val="00EC4D51"/>
    <w:rsid w:val="00EC55F8"/>
    <w:rsid w:val="00ED10CC"/>
    <w:rsid w:val="00ED1183"/>
    <w:rsid w:val="00ED1EE1"/>
    <w:rsid w:val="00EE53BC"/>
    <w:rsid w:val="00EE68B5"/>
    <w:rsid w:val="00EF08D9"/>
    <w:rsid w:val="00EF61C6"/>
    <w:rsid w:val="00F02EC6"/>
    <w:rsid w:val="00F0674E"/>
    <w:rsid w:val="00F101FE"/>
    <w:rsid w:val="00F205A8"/>
    <w:rsid w:val="00F25124"/>
    <w:rsid w:val="00F319B3"/>
    <w:rsid w:val="00F35132"/>
    <w:rsid w:val="00F46835"/>
    <w:rsid w:val="00F46839"/>
    <w:rsid w:val="00F53CCD"/>
    <w:rsid w:val="00F55EFF"/>
    <w:rsid w:val="00F60C01"/>
    <w:rsid w:val="00F6149D"/>
    <w:rsid w:val="00F61F98"/>
    <w:rsid w:val="00F72096"/>
    <w:rsid w:val="00F734DA"/>
    <w:rsid w:val="00F8466E"/>
    <w:rsid w:val="00F86394"/>
    <w:rsid w:val="00F87B73"/>
    <w:rsid w:val="00FA3E71"/>
    <w:rsid w:val="00FA3F24"/>
    <w:rsid w:val="00FA4555"/>
    <w:rsid w:val="00FA6D34"/>
    <w:rsid w:val="00FA74E1"/>
    <w:rsid w:val="00FB2663"/>
    <w:rsid w:val="00FB56D2"/>
    <w:rsid w:val="00FB5C51"/>
    <w:rsid w:val="00FB5E8D"/>
    <w:rsid w:val="00FC69A9"/>
    <w:rsid w:val="00FC6C37"/>
    <w:rsid w:val="00FC7560"/>
    <w:rsid w:val="00FC7D72"/>
    <w:rsid w:val="00FE080B"/>
    <w:rsid w:val="00FE1262"/>
    <w:rsid w:val="00FE4E10"/>
    <w:rsid w:val="00FE5CBB"/>
    <w:rsid w:val="00FF2F32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2017-11-14T15:49:00Z</dcterms:created>
  <dcterms:modified xsi:type="dcterms:W3CDTF">2017-11-14T17:30:00Z</dcterms:modified>
</cp:coreProperties>
</file>